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A7A2" w14:textId="77777777" w:rsidR="00167587" w:rsidRPr="00944A9E" w:rsidRDefault="00167587" w:rsidP="00167587">
      <w:pPr>
        <w:pStyle w:val="Heading1"/>
        <w:spacing w:before="0"/>
        <w:jc w:val="center"/>
        <w:rPr>
          <w:rFonts w:ascii="Open Sans" w:hAnsi="Open Sans" w:cs="Open Sans"/>
          <w:color w:val="auto"/>
          <w:sz w:val="40"/>
          <w:szCs w:val="40"/>
        </w:rPr>
      </w:pPr>
      <w:r w:rsidRPr="00944A9E">
        <w:rPr>
          <w:rFonts w:ascii="Open Sans" w:hAnsi="Open Sans" w:cs="Open Sans"/>
          <w:color w:val="auto"/>
          <w:sz w:val="40"/>
          <w:szCs w:val="40"/>
        </w:rPr>
        <w:t xml:space="preserve">Palm Elementary </w:t>
      </w:r>
    </w:p>
    <w:p w14:paraId="39B746D1" w14:textId="07851552" w:rsidR="003E3C04" w:rsidRPr="00944A9E" w:rsidRDefault="003E3C04" w:rsidP="00167587">
      <w:pPr>
        <w:pStyle w:val="Heading1"/>
        <w:spacing w:before="0"/>
        <w:jc w:val="center"/>
        <w:rPr>
          <w:rFonts w:ascii="Open Sans" w:hAnsi="Open Sans" w:cs="Open Sans"/>
          <w:color w:val="auto"/>
          <w:sz w:val="40"/>
          <w:szCs w:val="40"/>
        </w:rPr>
      </w:pPr>
      <w:r w:rsidRPr="00944A9E">
        <w:rPr>
          <w:rFonts w:ascii="Open Sans" w:hAnsi="Open Sans" w:cs="Open Sans"/>
          <w:color w:val="auto"/>
          <w:sz w:val="40"/>
          <w:szCs w:val="40"/>
        </w:rPr>
        <w:t>Campus Advisory Council</w:t>
      </w:r>
    </w:p>
    <w:p w14:paraId="47249CE9" w14:textId="16C40EAA" w:rsidR="003E3C04" w:rsidRPr="00944A9E" w:rsidRDefault="003E3C04" w:rsidP="003E3C04">
      <w:pPr>
        <w:pStyle w:val="Heading2"/>
        <w:jc w:val="center"/>
        <w:rPr>
          <w:rFonts w:ascii="Open Sans" w:hAnsi="Open Sans" w:cs="Open Sans"/>
          <w:color w:val="auto"/>
          <w:sz w:val="40"/>
          <w:szCs w:val="40"/>
        </w:rPr>
      </w:pPr>
      <w:r w:rsidRPr="00944A9E">
        <w:rPr>
          <w:rFonts w:ascii="Open Sans" w:hAnsi="Open Sans" w:cs="Open Sans"/>
          <w:color w:val="auto"/>
          <w:sz w:val="40"/>
          <w:szCs w:val="40"/>
        </w:rPr>
        <w:t>October</w:t>
      </w:r>
      <w:r w:rsidR="00167587" w:rsidRPr="00944A9E">
        <w:rPr>
          <w:rFonts w:ascii="Open Sans" w:hAnsi="Open Sans" w:cs="Open Sans"/>
          <w:color w:val="auto"/>
          <w:sz w:val="40"/>
          <w:szCs w:val="40"/>
        </w:rPr>
        <w:t xml:space="preserve"> 30</w:t>
      </w:r>
      <w:r w:rsidRPr="00944A9E">
        <w:rPr>
          <w:rFonts w:ascii="Open Sans" w:hAnsi="Open Sans" w:cs="Open Sans"/>
          <w:color w:val="auto"/>
          <w:sz w:val="40"/>
          <w:szCs w:val="40"/>
        </w:rPr>
        <w:t xml:space="preserve"> Agenda</w:t>
      </w:r>
    </w:p>
    <w:p w14:paraId="3CA04DA5" w14:textId="77777777" w:rsidR="00167587" w:rsidRPr="00944A9E" w:rsidRDefault="00167587" w:rsidP="00167587">
      <w:pPr>
        <w:rPr>
          <w:sz w:val="40"/>
          <w:szCs w:val="40"/>
        </w:rPr>
      </w:pPr>
    </w:p>
    <w:p w14:paraId="5BE05B2C" w14:textId="6CCC25AC" w:rsidR="003E3C04" w:rsidRPr="00944A9E" w:rsidRDefault="003E3C04" w:rsidP="00944A9E">
      <w:pPr>
        <w:spacing w:after="0"/>
        <w:rPr>
          <w:rFonts w:ascii="Open Sans" w:hAnsi="Open Sans" w:cs="Open Sans"/>
          <w:sz w:val="20"/>
          <w:szCs w:val="20"/>
        </w:rPr>
      </w:pPr>
      <w:r w:rsidRPr="00944A9E">
        <w:rPr>
          <w:rFonts w:ascii="Open Sans" w:hAnsi="Open Sans" w:cs="Open Sans"/>
          <w:sz w:val="20"/>
          <w:szCs w:val="20"/>
        </w:rPr>
        <w:t>Date/Time:</w:t>
      </w:r>
      <w:r w:rsidR="00167587" w:rsidRPr="00944A9E">
        <w:rPr>
          <w:rFonts w:ascii="Open Sans" w:hAnsi="Open Sans" w:cs="Open Sans"/>
          <w:sz w:val="20"/>
          <w:szCs w:val="20"/>
        </w:rPr>
        <w:t xml:space="preserve"> October 30, 2023</w:t>
      </w:r>
    </w:p>
    <w:p w14:paraId="491684F2" w14:textId="300489E9" w:rsidR="003E3C04" w:rsidRPr="00944A9E" w:rsidRDefault="003E3C04" w:rsidP="00944A9E">
      <w:pPr>
        <w:spacing w:after="0"/>
        <w:rPr>
          <w:rFonts w:ascii="Open Sans" w:hAnsi="Open Sans" w:cs="Open Sans"/>
          <w:sz w:val="20"/>
          <w:szCs w:val="20"/>
        </w:rPr>
      </w:pPr>
      <w:r w:rsidRPr="00944A9E">
        <w:rPr>
          <w:rFonts w:ascii="Open Sans" w:hAnsi="Open Sans" w:cs="Open Sans"/>
          <w:sz w:val="20"/>
          <w:szCs w:val="20"/>
        </w:rPr>
        <w:t>Location:</w:t>
      </w:r>
      <w:r w:rsidR="00167587" w:rsidRPr="00944A9E">
        <w:rPr>
          <w:rFonts w:ascii="Open Sans" w:hAnsi="Open Sans" w:cs="Open Sans"/>
          <w:sz w:val="20"/>
          <w:szCs w:val="20"/>
        </w:rPr>
        <w:t xml:space="preserve"> Room 119</w:t>
      </w:r>
    </w:p>
    <w:p w14:paraId="7FF70935" w14:textId="52CDFF2E" w:rsidR="003E3C04" w:rsidRPr="00944A9E" w:rsidRDefault="003E3C04" w:rsidP="00944A9E">
      <w:pPr>
        <w:spacing w:after="0"/>
        <w:rPr>
          <w:rFonts w:ascii="Open Sans" w:hAnsi="Open Sans" w:cs="Open Sans"/>
          <w:sz w:val="20"/>
          <w:szCs w:val="20"/>
        </w:rPr>
      </w:pPr>
      <w:r w:rsidRPr="00944A9E">
        <w:rPr>
          <w:rFonts w:ascii="Open Sans" w:hAnsi="Open Sans" w:cs="Open Sans"/>
          <w:sz w:val="20"/>
          <w:szCs w:val="20"/>
        </w:rPr>
        <w:t>Meeting Type: (Regular)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925"/>
        <w:gridCol w:w="1750"/>
        <w:gridCol w:w="2755"/>
      </w:tblGrid>
      <w:tr w:rsidR="003E3C04" w:rsidRPr="00944A9E" w14:paraId="1AC55559" w14:textId="77777777" w:rsidTr="00167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shd w:val="clear" w:color="auto" w:fill="E7E6E6" w:themeFill="background2"/>
          </w:tcPr>
          <w:p w14:paraId="43293987" w14:textId="77777777" w:rsidR="003E3C04" w:rsidRPr="00944A9E" w:rsidRDefault="003E3C04" w:rsidP="00D314EF">
            <w:pPr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Agenda Item</w:t>
            </w:r>
          </w:p>
        </w:tc>
        <w:tc>
          <w:tcPr>
            <w:tcW w:w="925" w:type="dxa"/>
            <w:shd w:val="clear" w:color="auto" w:fill="E7E6E6" w:themeFill="background2"/>
          </w:tcPr>
          <w:p w14:paraId="1F90D2E0" w14:textId="77777777" w:rsidR="003E3C04" w:rsidRPr="00944A9E" w:rsidRDefault="003E3C04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Action Items</w:t>
            </w:r>
          </w:p>
        </w:tc>
        <w:tc>
          <w:tcPr>
            <w:tcW w:w="1750" w:type="dxa"/>
            <w:shd w:val="clear" w:color="auto" w:fill="E7E6E6" w:themeFill="background2"/>
          </w:tcPr>
          <w:p w14:paraId="11F6A542" w14:textId="77777777" w:rsidR="003E3C04" w:rsidRPr="00944A9E" w:rsidRDefault="003E3C04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Presiding Co-Chair</w:t>
            </w:r>
          </w:p>
        </w:tc>
        <w:tc>
          <w:tcPr>
            <w:tcW w:w="2755" w:type="dxa"/>
            <w:shd w:val="clear" w:color="auto" w:fill="E7E6E6" w:themeFill="background2"/>
          </w:tcPr>
          <w:p w14:paraId="3E2E8C33" w14:textId="77777777" w:rsidR="003E3C04" w:rsidRPr="00944A9E" w:rsidRDefault="003E3C04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Presenter/Resource Person</w:t>
            </w:r>
          </w:p>
        </w:tc>
      </w:tr>
      <w:tr w:rsidR="003E3C04" w:rsidRPr="00944A9E" w14:paraId="6B91032A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1F68027D" w14:textId="4E61035A" w:rsidR="003E3C04" w:rsidRPr="00944A9E" w:rsidRDefault="003E3C04" w:rsidP="00D314EF">
            <w:pPr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</w:pP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Welcome</w:t>
            </w:r>
            <w:proofErr w:type="spellEnd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Call</w:t>
            </w:r>
            <w:proofErr w:type="spellEnd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to</w:t>
            </w:r>
            <w:proofErr w:type="spellEnd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Order</w:t>
            </w:r>
            <w:proofErr w:type="spellEnd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/</w:t>
            </w:r>
            <w:r w:rsidR="00944A9E" w:rsidRPr="00944A9E">
              <w:rPr>
                <w:sz w:val="20"/>
                <w:szCs w:val="20"/>
                <w:lang w:val="es-ES"/>
              </w:rPr>
              <w:t xml:space="preserve"> </w:t>
            </w:r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Bienvenida, llamada al orden</w:t>
            </w:r>
          </w:p>
        </w:tc>
        <w:tc>
          <w:tcPr>
            <w:tcW w:w="925" w:type="dxa"/>
          </w:tcPr>
          <w:p w14:paraId="74343000" w14:textId="77777777" w:rsidR="003E3C04" w:rsidRPr="00944A9E" w:rsidRDefault="003E3C04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</w:tcPr>
          <w:p w14:paraId="112271DB" w14:textId="4BB2FF43" w:rsidR="003E3C04" w:rsidRPr="00944A9E" w:rsidRDefault="00167587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Vasquez, Diana Bosquez</w:t>
            </w:r>
          </w:p>
        </w:tc>
        <w:tc>
          <w:tcPr>
            <w:tcW w:w="2755" w:type="dxa"/>
          </w:tcPr>
          <w:p w14:paraId="717689CA" w14:textId="0582F3DD" w:rsidR="003E3C04" w:rsidRPr="00944A9E" w:rsidRDefault="00167587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Vasquez, Diana Bosquez</w:t>
            </w:r>
          </w:p>
        </w:tc>
      </w:tr>
      <w:tr w:rsidR="000926F4" w:rsidRPr="00944A9E" w14:paraId="27E99750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6DD0A779" w14:textId="793D1081" w:rsidR="000926F4" w:rsidRPr="00944A9E" w:rsidRDefault="00944A9E" w:rsidP="00D314EF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</w:pPr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Time </w:t>
            </w:r>
            <w:proofErr w:type="spellStart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to</w:t>
            </w:r>
            <w:proofErr w:type="spellEnd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 Complete CAC </w:t>
            </w:r>
            <w:proofErr w:type="spellStart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Applications</w:t>
            </w:r>
            <w:proofErr w:type="spellEnd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/</w:t>
            </w:r>
            <w:r w:rsidRPr="00944A9E">
              <w:rPr>
                <w:sz w:val="20"/>
                <w:szCs w:val="20"/>
                <w:lang w:val="es-ES"/>
              </w:rPr>
              <w:t xml:space="preserve"> </w:t>
            </w:r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Tiempo de cumplimentación de las solicitudes CAC</w:t>
            </w:r>
          </w:p>
        </w:tc>
        <w:tc>
          <w:tcPr>
            <w:tcW w:w="925" w:type="dxa"/>
          </w:tcPr>
          <w:p w14:paraId="78B5C451" w14:textId="210F696B" w:rsidR="000926F4" w:rsidRPr="00944A9E" w:rsidRDefault="000926F4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X</w:t>
            </w:r>
          </w:p>
        </w:tc>
        <w:tc>
          <w:tcPr>
            <w:tcW w:w="1750" w:type="dxa"/>
          </w:tcPr>
          <w:p w14:paraId="70393EE6" w14:textId="2A7BBC3C" w:rsidR="000926F4" w:rsidRPr="00944A9E" w:rsidRDefault="000926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</w:t>
            </w:r>
          </w:p>
        </w:tc>
        <w:tc>
          <w:tcPr>
            <w:tcW w:w="2755" w:type="dxa"/>
          </w:tcPr>
          <w:p w14:paraId="5F2EF7E9" w14:textId="5C45C5CD" w:rsidR="000926F4" w:rsidRPr="00944A9E" w:rsidRDefault="000926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Rhoda Coleman</w:t>
            </w:r>
          </w:p>
        </w:tc>
      </w:tr>
      <w:tr w:rsidR="003E3C04" w:rsidRPr="00944A9E" w14:paraId="215A23B8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0170B93C" w14:textId="2A8F1467" w:rsidR="003E3C04" w:rsidRPr="00944A9E" w:rsidRDefault="003E3C04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b w:val="0"/>
                <w:sz w:val="20"/>
                <w:szCs w:val="20"/>
              </w:rPr>
              <w:t>Citizens Communication</w:t>
            </w:r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>/</w:t>
            </w:r>
            <w:r w:rsidR="00944A9E" w:rsidRPr="00944A9E">
              <w:rPr>
                <w:sz w:val="20"/>
                <w:szCs w:val="20"/>
              </w:rPr>
              <w:t xml:space="preserve"> </w:t>
            </w:r>
            <w:proofErr w:type="spellStart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>Comunicación</w:t>
            </w:r>
            <w:proofErr w:type="spellEnd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proofErr w:type="spellStart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>ciudadana</w:t>
            </w:r>
            <w:proofErr w:type="spellEnd"/>
          </w:p>
        </w:tc>
        <w:tc>
          <w:tcPr>
            <w:tcW w:w="925" w:type="dxa"/>
          </w:tcPr>
          <w:p w14:paraId="5C7EDF14" w14:textId="0BD22A73" w:rsidR="003E3C04" w:rsidRPr="00944A9E" w:rsidRDefault="00167587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X</w:t>
            </w:r>
          </w:p>
        </w:tc>
        <w:tc>
          <w:tcPr>
            <w:tcW w:w="1750" w:type="dxa"/>
          </w:tcPr>
          <w:p w14:paraId="0A40E986" w14:textId="4EC4D965" w:rsidR="003E3C04" w:rsidRPr="00944A9E" w:rsidRDefault="00167587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Diana Bosquez</w:t>
            </w:r>
          </w:p>
        </w:tc>
        <w:tc>
          <w:tcPr>
            <w:tcW w:w="2755" w:type="dxa"/>
          </w:tcPr>
          <w:p w14:paraId="774B5DCB" w14:textId="7C47033B" w:rsidR="003E3C04" w:rsidRPr="00944A9E" w:rsidRDefault="00167587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</w:t>
            </w:r>
          </w:p>
        </w:tc>
      </w:tr>
      <w:tr w:rsidR="003E3C04" w:rsidRPr="00944A9E" w14:paraId="27AC2902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1A18FDC6" w14:textId="675D591F" w:rsidR="003E3C04" w:rsidRPr="00944A9E" w:rsidRDefault="003E3C04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b w:val="0"/>
                <w:sz w:val="20"/>
                <w:szCs w:val="20"/>
              </w:rPr>
              <w:t>Approval of Minutes</w:t>
            </w:r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>/</w:t>
            </w:r>
            <w:r w:rsidR="00944A9E" w:rsidRPr="00944A9E">
              <w:rPr>
                <w:sz w:val="20"/>
                <w:szCs w:val="20"/>
              </w:rPr>
              <w:t xml:space="preserve"> </w:t>
            </w:r>
            <w:proofErr w:type="spellStart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>Aprobación</w:t>
            </w:r>
            <w:proofErr w:type="spellEnd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 xml:space="preserve"> del acta</w:t>
            </w:r>
          </w:p>
        </w:tc>
        <w:tc>
          <w:tcPr>
            <w:tcW w:w="925" w:type="dxa"/>
          </w:tcPr>
          <w:p w14:paraId="4BCC43AF" w14:textId="77777777" w:rsidR="003E3C04" w:rsidRPr="00944A9E" w:rsidRDefault="003E3C04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b/>
                <w:sz w:val="20"/>
                <w:szCs w:val="20"/>
              </w:rPr>
              <w:t>X</w:t>
            </w:r>
          </w:p>
        </w:tc>
        <w:tc>
          <w:tcPr>
            <w:tcW w:w="1750" w:type="dxa"/>
          </w:tcPr>
          <w:p w14:paraId="764D7799" w14:textId="669629BF" w:rsidR="003E3C04" w:rsidRPr="00944A9E" w:rsidRDefault="000926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</w:t>
            </w:r>
          </w:p>
        </w:tc>
        <w:tc>
          <w:tcPr>
            <w:tcW w:w="2755" w:type="dxa"/>
          </w:tcPr>
          <w:p w14:paraId="14F21F6C" w14:textId="595F99F0" w:rsidR="003E3C04" w:rsidRPr="00944A9E" w:rsidRDefault="000926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Diana Bosquez</w:t>
            </w:r>
          </w:p>
        </w:tc>
      </w:tr>
      <w:tr w:rsidR="003E3C04" w:rsidRPr="00944A9E" w14:paraId="44EDD0E8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31659DD1" w14:textId="6CDD1D30" w:rsidR="003E3C04" w:rsidRPr="00944A9E" w:rsidRDefault="00167587" w:rsidP="00D314EF">
            <w:pPr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</w:pP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Debrief</w:t>
            </w:r>
            <w:proofErr w:type="spellEnd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of</w:t>
            </w:r>
            <w:proofErr w:type="spellEnd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 xml:space="preserve"> Swing </w:t>
            </w: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Space</w:t>
            </w:r>
            <w:proofErr w:type="spellEnd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Meeting</w:t>
            </w:r>
            <w:proofErr w:type="gramEnd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 xml:space="preserve"> and Next </w:t>
            </w: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Steps</w:t>
            </w:r>
            <w:proofErr w:type="spellEnd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/</w:t>
            </w:r>
            <w:r w:rsidR="00944A9E" w:rsidRPr="00944A9E">
              <w:rPr>
                <w:sz w:val="20"/>
                <w:szCs w:val="20"/>
                <w:lang w:val="es-ES"/>
              </w:rPr>
              <w:t xml:space="preserve"> </w:t>
            </w:r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Resumen de la reunión sobre el Espacio de Intercambio y próximas etapas</w:t>
            </w:r>
          </w:p>
        </w:tc>
        <w:tc>
          <w:tcPr>
            <w:tcW w:w="925" w:type="dxa"/>
          </w:tcPr>
          <w:p w14:paraId="226427F4" w14:textId="2684CE80" w:rsidR="003E3C04" w:rsidRPr="00944A9E" w:rsidRDefault="003E3C04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</w:tcPr>
          <w:p w14:paraId="775D8AFD" w14:textId="2048C0C5" w:rsidR="003E3C04" w:rsidRPr="00944A9E" w:rsidRDefault="00167587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</w:t>
            </w:r>
          </w:p>
        </w:tc>
        <w:tc>
          <w:tcPr>
            <w:tcW w:w="2755" w:type="dxa"/>
          </w:tcPr>
          <w:p w14:paraId="5AA9F376" w14:textId="19AA7240" w:rsidR="003E3C04" w:rsidRPr="00944A9E" w:rsidRDefault="00167587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Rhoda Coleman/Jare</w:t>
            </w:r>
            <w:r w:rsidR="00F53132" w:rsidRPr="00944A9E">
              <w:rPr>
                <w:rFonts w:ascii="Open Sans" w:hAnsi="Open Sans" w:cs="Open Sans"/>
                <w:sz w:val="20"/>
                <w:szCs w:val="20"/>
              </w:rPr>
              <w:t>ll Routt</w:t>
            </w:r>
          </w:p>
        </w:tc>
      </w:tr>
      <w:tr w:rsidR="00F53132" w:rsidRPr="00944A9E" w14:paraId="30379C77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4F0D00E6" w14:textId="7AD6EDE3" w:rsidR="00F53132" w:rsidRPr="00944A9E" w:rsidRDefault="00F53132" w:rsidP="00F53132">
            <w:pPr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CAC Vote </w:t>
            </w:r>
            <w:proofErr w:type="spellStart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on</w:t>
            </w:r>
            <w:proofErr w:type="spellEnd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 2024-2025 </w:t>
            </w:r>
            <w:proofErr w:type="spellStart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District</w:t>
            </w:r>
            <w:proofErr w:type="spellEnd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 Cal</w:t>
            </w:r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e</w:t>
            </w:r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ndar</w:t>
            </w:r>
            <w:r w:rsidR="00944A9E"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/</w:t>
            </w:r>
            <w:r w:rsidR="00944A9E" w:rsidRPr="00944A9E">
              <w:rPr>
                <w:sz w:val="20"/>
                <w:szCs w:val="20"/>
                <w:lang w:val="es-ES"/>
              </w:rPr>
              <w:t xml:space="preserve"> </w:t>
            </w:r>
            <w:r w:rsidR="00944A9E"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Votación del CAC sobre el Calendario de Distritos 2024-2025</w:t>
            </w:r>
          </w:p>
          <w:p w14:paraId="371BEA69" w14:textId="4E87F35B" w:rsidR="00F53132" w:rsidRPr="00944A9E" w:rsidRDefault="00F53132" w:rsidP="00F53132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hyperlink r:id="rId5" w:history="1">
              <w:r w:rsidRPr="00944A9E">
                <w:rPr>
                  <w:rStyle w:val="Hyperlink"/>
                  <w:rFonts w:ascii="Calibri" w:hAnsi="Calibri" w:cs="Calibri"/>
                  <w:b w:val="0"/>
                  <w:bCs w:val="0"/>
                  <w:color w:val="1155CC"/>
                  <w:sz w:val="20"/>
                  <w:szCs w:val="20"/>
                </w:rPr>
                <w:t>Summary of Draft A &amp; B</w:t>
              </w:r>
            </w:hyperlink>
            <w:r w:rsidRPr="00944A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</w:tcPr>
          <w:p w14:paraId="44FCA133" w14:textId="33FA89EC" w:rsidR="00F53132" w:rsidRPr="00944A9E" w:rsidRDefault="00F53132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b/>
                <w:sz w:val="20"/>
                <w:szCs w:val="20"/>
              </w:rPr>
              <w:t>X</w:t>
            </w:r>
          </w:p>
        </w:tc>
        <w:tc>
          <w:tcPr>
            <w:tcW w:w="1750" w:type="dxa"/>
          </w:tcPr>
          <w:p w14:paraId="2AC10050" w14:textId="7380E661" w:rsidR="00F53132" w:rsidRPr="00944A9E" w:rsidRDefault="000926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 xml:space="preserve">Diana </w:t>
            </w:r>
            <w:r w:rsidR="00944A9E" w:rsidRPr="00944A9E">
              <w:rPr>
                <w:rFonts w:ascii="Open Sans" w:hAnsi="Open Sans" w:cs="Open Sans"/>
                <w:sz w:val="20"/>
                <w:szCs w:val="20"/>
              </w:rPr>
              <w:t>Bosquez</w:t>
            </w:r>
          </w:p>
        </w:tc>
        <w:tc>
          <w:tcPr>
            <w:tcW w:w="2755" w:type="dxa"/>
          </w:tcPr>
          <w:p w14:paraId="4935CE49" w14:textId="1910A527" w:rsidR="00F53132" w:rsidRPr="00944A9E" w:rsidRDefault="000926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Rhoda Coleman</w:t>
            </w:r>
          </w:p>
        </w:tc>
      </w:tr>
      <w:tr w:rsidR="00F53132" w:rsidRPr="00944A9E" w14:paraId="45731B87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3F53BCAE" w14:textId="52957CA8" w:rsidR="00F53132" w:rsidRPr="00944A9E" w:rsidRDefault="00F53132" w:rsidP="00F53132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</w:pPr>
            <w:proofErr w:type="spellStart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Review</w:t>
            </w:r>
            <w:proofErr w:type="spellEnd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of</w:t>
            </w:r>
            <w:proofErr w:type="spellEnd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hyperlink r:id="rId6" w:history="1">
              <w:r w:rsidRPr="00944A9E">
                <w:rPr>
                  <w:rStyle w:val="Hyperlink"/>
                  <w:rFonts w:ascii="Open Sans" w:hAnsi="Open Sans" w:cs="Open Sans"/>
                  <w:b w:val="0"/>
                  <w:bCs w:val="0"/>
                  <w:sz w:val="20"/>
                  <w:szCs w:val="20"/>
                  <w:lang w:val="es-ES"/>
                </w:rPr>
                <w:t>Campus</w:t>
              </w:r>
              <w:r w:rsidRPr="00944A9E">
                <w:rPr>
                  <w:rStyle w:val="Hyperlink"/>
                  <w:rFonts w:ascii="Open Sans" w:hAnsi="Open Sans" w:cs="Open Sans"/>
                  <w:b w:val="0"/>
                  <w:bCs w:val="0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Pr="00944A9E">
                <w:rPr>
                  <w:rStyle w:val="Hyperlink"/>
                  <w:rFonts w:ascii="Open Sans" w:hAnsi="Open Sans" w:cs="Open Sans"/>
                  <w:b w:val="0"/>
                  <w:bCs w:val="0"/>
                  <w:sz w:val="20"/>
                  <w:szCs w:val="20"/>
                  <w:lang w:val="es-ES"/>
                </w:rPr>
                <w:t>Improvement</w:t>
              </w:r>
              <w:proofErr w:type="spellEnd"/>
              <w:r w:rsidRPr="00944A9E">
                <w:rPr>
                  <w:rStyle w:val="Hyperlink"/>
                  <w:rFonts w:ascii="Open Sans" w:hAnsi="Open Sans" w:cs="Open Sans"/>
                  <w:b w:val="0"/>
                  <w:bCs w:val="0"/>
                  <w:sz w:val="20"/>
                  <w:szCs w:val="20"/>
                  <w:lang w:val="es-ES"/>
                </w:rPr>
                <w:t xml:space="preserve"> Plan</w:t>
              </w:r>
            </w:hyperlink>
            <w:r w:rsidR="00944A9E"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/</w:t>
            </w:r>
            <w:r w:rsidR="00944A9E" w:rsidRPr="00944A9E">
              <w:rPr>
                <w:sz w:val="20"/>
                <w:szCs w:val="20"/>
                <w:lang w:val="es-ES"/>
              </w:rPr>
              <w:t xml:space="preserve"> </w:t>
            </w:r>
            <w:r w:rsidR="00944A9E"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Revisión del Plan de Mejora del Campus</w:t>
            </w:r>
          </w:p>
        </w:tc>
        <w:tc>
          <w:tcPr>
            <w:tcW w:w="925" w:type="dxa"/>
          </w:tcPr>
          <w:p w14:paraId="0A7A2559" w14:textId="77777777" w:rsidR="00F53132" w:rsidRPr="00944A9E" w:rsidRDefault="00F53132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</w:tcPr>
          <w:p w14:paraId="0AF77B69" w14:textId="0E5CCAD2" w:rsidR="00F53132" w:rsidRPr="00944A9E" w:rsidRDefault="00944A9E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</w:t>
            </w:r>
          </w:p>
        </w:tc>
        <w:tc>
          <w:tcPr>
            <w:tcW w:w="2755" w:type="dxa"/>
          </w:tcPr>
          <w:p w14:paraId="534627D6" w14:textId="495A0A24" w:rsidR="00F53132" w:rsidRPr="00944A9E" w:rsidRDefault="000926F4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Rhoda Coleman</w:t>
            </w:r>
          </w:p>
        </w:tc>
      </w:tr>
      <w:tr w:rsidR="00F53132" w:rsidRPr="00944A9E" w14:paraId="1D98E73B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76F30898" w14:textId="7479D797" w:rsidR="00F53132" w:rsidRPr="00944A9E" w:rsidRDefault="00F53132" w:rsidP="00F53132">
            <w:pPr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</w:pP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Other</w:t>
            </w:r>
            <w:proofErr w:type="spellEnd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 xml:space="preserve"> CAC Business</w:t>
            </w:r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/</w:t>
            </w:r>
            <w:r w:rsidR="00944A9E" w:rsidRPr="00944A9E">
              <w:rPr>
                <w:sz w:val="20"/>
                <w:szCs w:val="20"/>
                <w:lang w:val="es-ES"/>
              </w:rPr>
              <w:t xml:space="preserve"> </w:t>
            </w:r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Otros asuntos del CAC</w:t>
            </w:r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:</w:t>
            </w:r>
          </w:p>
          <w:p w14:paraId="649D944C" w14:textId="00C1C795" w:rsidR="00F53132" w:rsidRPr="00944A9E" w:rsidRDefault="000926F4" w:rsidP="00F53132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  <w:lang w:val="es-ES"/>
              </w:rPr>
              <w:t xml:space="preserve">PTA </w:t>
            </w:r>
            <w:proofErr w:type="spellStart"/>
            <w:r w:rsidRPr="00944A9E">
              <w:rPr>
                <w:rFonts w:ascii="Open Sans" w:hAnsi="Open Sans" w:cs="Open Sans"/>
                <w:sz w:val="20"/>
                <w:szCs w:val="20"/>
                <w:lang w:val="es-ES"/>
              </w:rPr>
              <w:t>Updates</w:t>
            </w:r>
            <w:proofErr w:type="spellEnd"/>
            <w:r w:rsidR="00944A9E" w:rsidRPr="00944A9E">
              <w:rPr>
                <w:rFonts w:ascii="Open Sans" w:hAnsi="Open Sans" w:cs="Open Sans"/>
                <w:sz w:val="20"/>
                <w:szCs w:val="20"/>
                <w:lang w:val="es-ES"/>
              </w:rPr>
              <w:t>/</w:t>
            </w:r>
            <w:r w:rsidR="00944A9E" w:rsidRPr="00944A9E">
              <w:rPr>
                <w:rFonts w:ascii="Open Sans" w:hAnsi="Open Sans" w:cs="Open Sans"/>
                <w:sz w:val="20"/>
                <w:szCs w:val="20"/>
                <w:lang w:val="es-ES"/>
              </w:rPr>
              <w:t xml:space="preserve"> Actualizaciones de la APA</w:t>
            </w:r>
          </w:p>
          <w:p w14:paraId="48B750A1" w14:textId="10238946" w:rsidR="000926F4" w:rsidRPr="00944A9E" w:rsidRDefault="000926F4" w:rsidP="00F53132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PSS Updates-November Calendar</w:t>
            </w:r>
            <w:r w:rsidR="00944A9E" w:rsidRPr="00944A9E">
              <w:rPr>
                <w:rFonts w:ascii="Open Sans" w:hAnsi="Open Sans" w:cs="Open Sans"/>
                <w:sz w:val="20"/>
                <w:szCs w:val="20"/>
              </w:rPr>
              <w:t>/</w:t>
            </w:r>
            <w:r w:rsidR="00944A9E" w:rsidRPr="00944A9E">
              <w:rPr>
                <w:sz w:val="20"/>
                <w:szCs w:val="20"/>
              </w:rPr>
              <w:t xml:space="preserve"> </w:t>
            </w:r>
            <w:r w:rsidR="00944A9E" w:rsidRPr="00944A9E">
              <w:rPr>
                <w:rFonts w:ascii="Open Sans" w:hAnsi="Open Sans" w:cs="Open Sans"/>
                <w:sz w:val="20"/>
                <w:szCs w:val="20"/>
              </w:rPr>
              <w:t>PSS Updates-Noviembre Calendario</w:t>
            </w:r>
          </w:p>
          <w:p w14:paraId="0C4F02CD" w14:textId="77777777" w:rsidR="00F53132" w:rsidRPr="00944A9E" w:rsidRDefault="00F53132" w:rsidP="00F53132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925" w:type="dxa"/>
          </w:tcPr>
          <w:p w14:paraId="4E2B281F" w14:textId="77777777" w:rsidR="00F53132" w:rsidRPr="00944A9E" w:rsidRDefault="00F53132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8AF0932" w14:textId="66604A50" w:rsidR="00F53132" w:rsidRPr="00944A9E" w:rsidRDefault="00944A9E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Diana Bosquez</w:t>
            </w:r>
          </w:p>
        </w:tc>
        <w:tc>
          <w:tcPr>
            <w:tcW w:w="2755" w:type="dxa"/>
          </w:tcPr>
          <w:p w14:paraId="264DF010" w14:textId="77777777" w:rsidR="00F53132" w:rsidRPr="00944A9E" w:rsidRDefault="000926F4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Nicolle Gamez</w:t>
            </w:r>
          </w:p>
          <w:p w14:paraId="1E00BE80" w14:textId="15F3B42D" w:rsidR="000926F4" w:rsidRPr="00944A9E" w:rsidRDefault="000926F4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Sonia Hernandez</w:t>
            </w:r>
          </w:p>
        </w:tc>
      </w:tr>
      <w:tr w:rsidR="00F53132" w:rsidRPr="00944A9E" w14:paraId="6033B262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0DEB74CA" w14:textId="77777777" w:rsidR="00F53132" w:rsidRPr="00944A9E" w:rsidRDefault="00F53132" w:rsidP="00F53132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b w:val="0"/>
                <w:sz w:val="20"/>
                <w:szCs w:val="20"/>
              </w:rPr>
              <w:t>Adjourn</w:t>
            </w:r>
          </w:p>
        </w:tc>
        <w:tc>
          <w:tcPr>
            <w:tcW w:w="925" w:type="dxa"/>
          </w:tcPr>
          <w:p w14:paraId="1CEC1F42" w14:textId="77777777" w:rsidR="00F53132" w:rsidRPr="00944A9E" w:rsidRDefault="00F53132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977F175" w14:textId="77777777" w:rsidR="00F53132" w:rsidRPr="00944A9E" w:rsidRDefault="00F53132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55" w:type="dxa"/>
          </w:tcPr>
          <w:p w14:paraId="7976DE1B" w14:textId="77777777" w:rsidR="00F53132" w:rsidRPr="00944A9E" w:rsidRDefault="00F53132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A4F4E1E" w14:textId="77777777" w:rsidR="003E3C04" w:rsidRPr="00944A9E" w:rsidRDefault="003E3C04" w:rsidP="003E3C04">
      <w:pPr>
        <w:spacing w:before="360" w:after="120"/>
        <w:rPr>
          <w:rFonts w:ascii="Tw Cen MT" w:hAnsi="Tw Cen MT"/>
          <w:sz w:val="20"/>
          <w:szCs w:val="20"/>
        </w:rPr>
      </w:pPr>
      <w:r w:rsidRPr="00944A9E">
        <w:rPr>
          <w:rFonts w:ascii="Tw Cen MT" w:hAnsi="Tw Cen MT"/>
          <w:sz w:val="20"/>
          <w:szCs w:val="20"/>
        </w:rPr>
        <w:t xml:space="preserve">Action items indicate there is an expected action to be taken. However, members may make motions at any time during the meeting.  </w:t>
      </w:r>
      <w:hyperlink r:id="rId7" w:history="1">
        <w:r w:rsidRPr="00944A9E">
          <w:rPr>
            <w:rStyle w:val="Hyperlink"/>
            <w:rFonts w:ascii="Tw Cen MT" w:hAnsi="Tw Cen MT"/>
            <w:sz w:val="20"/>
            <w:szCs w:val="20"/>
          </w:rPr>
          <w:t>CAC Resources</w:t>
        </w:r>
      </w:hyperlink>
      <w:r w:rsidRPr="00944A9E">
        <w:rPr>
          <w:rFonts w:ascii="Tw Cen MT" w:hAnsi="Tw Cen MT"/>
          <w:sz w:val="20"/>
          <w:szCs w:val="20"/>
        </w:rPr>
        <w:t xml:space="preserve"> </w:t>
      </w:r>
    </w:p>
    <w:p w14:paraId="07389EAD" w14:textId="77777777" w:rsidR="00000000" w:rsidRDefault="00000000"/>
    <w:sectPr w:rsidR="0085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568027">
    <w:abstractNumId w:val="0"/>
  </w:num>
  <w:num w:numId="2" w16cid:durableId="32756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04"/>
    <w:rsid w:val="000926F4"/>
    <w:rsid w:val="00167587"/>
    <w:rsid w:val="003A3D5F"/>
    <w:rsid w:val="003E3C04"/>
    <w:rsid w:val="00944A9E"/>
    <w:rsid w:val="00D93689"/>
    <w:rsid w:val="00ED5D49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4451"/>
  <w15:chartTrackingRefBased/>
  <w15:docId w15:val="{452D1AFD-66EB-493D-A73E-5BF4C67C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04"/>
  </w:style>
  <w:style w:type="paragraph" w:styleId="Heading1">
    <w:name w:val="heading 1"/>
    <w:basedOn w:val="Normal"/>
    <w:next w:val="Normal"/>
    <w:link w:val="Heading1Char"/>
    <w:uiPriority w:val="9"/>
    <w:qFormat/>
    <w:rsid w:val="003E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3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3E3C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E3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C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1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stinisd.org/advisory-bodies/cac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2hlkBSB345OnkqeA8zo5kduze8Z92fvV/view?usp=sharing" TargetMode="External"/><Relationship Id="rId5" Type="http://schemas.openxmlformats.org/officeDocument/2006/relationships/hyperlink" Target="https://drive.google.com/file/d/1ilXaxGqEFPvmEAoQo21-0Ktoo84UQwFI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Rhoda Coleman</cp:lastModifiedBy>
  <cp:revision>2</cp:revision>
  <dcterms:created xsi:type="dcterms:W3CDTF">2023-10-26T15:57:00Z</dcterms:created>
  <dcterms:modified xsi:type="dcterms:W3CDTF">2023-10-26T15:57:00Z</dcterms:modified>
</cp:coreProperties>
</file>